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B2FD88D" w:rsidR="00223B78" w:rsidRDefault="00D14418">
            <w:pPr>
              <w:pStyle w:val="Normalintable"/>
            </w:pPr>
            <w:r>
              <w:t>60</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ABF55FD" w:rsidR="00223B78" w:rsidRDefault="00A84379">
            <w:pPr>
              <w:pStyle w:val="Normalintable"/>
            </w:pPr>
            <w:r>
              <w:t>£</w:t>
            </w:r>
            <w:r w:rsidR="00753309">
              <w:t>31</w:t>
            </w:r>
            <w:r w:rsidR="00815A6D">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BE5C277"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0A57A3">
              <w:t>7,500</w:t>
            </w:r>
            <w:r w:rsidR="00F7793C">
              <w:t xml:space="preserve"> </w:t>
            </w:r>
            <w:r>
              <w:t>and the rent will be £</w:t>
            </w:r>
            <w:r w:rsidR="00DD2129">
              <w:t>5</w:t>
            </w:r>
            <w:r w:rsidR="000A57A3">
              <w:t>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659CE9EF" w:rsidR="00BF6521" w:rsidRDefault="000A57A3">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3A6EB871" w:rsidR="00BF6521" w:rsidRDefault="000A57A3">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C07498E" w:rsidR="00BF6521" w:rsidRDefault="000A57A3">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55D27DE1" w:rsidR="00BF6521" w:rsidRDefault="00CA345C">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7BDB2BDA" w:rsidR="00223B78" w:rsidRDefault="00CA345C">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DE105A3" w:rsidR="00223B78" w:rsidRDefault="00CA345C">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B5EFD7A" w:rsidR="00223B78" w:rsidRDefault="00CA345C">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0E1251D" w:rsidR="00223B78" w:rsidRDefault="00CA345C">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BFC236A" w:rsidR="00223B78" w:rsidRDefault="00CA345C">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E7DFEAB" w:rsidR="00223B78" w:rsidRDefault="00CA345C">
                  <w:pPr>
                    <w:pStyle w:val="Normalintable"/>
                  </w:pPr>
                  <w:r>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1BBCEF3" w:rsidR="00223B78" w:rsidRDefault="00CA345C">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44CEF25" w:rsidR="00223B78" w:rsidRDefault="00CA345C">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2367BA1" w:rsidR="00223B78" w:rsidRDefault="00CA345C">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BD43C49" w:rsidR="00223B78" w:rsidRDefault="00CA345C">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11CE5580" w:rsidR="00223B78" w:rsidRDefault="00A84379">
            <w:pPr>
              <w:pStyle w:val="Normalintable"/>
              <w:tabs>
                <w:tab w:val="left" w:pos="2732"/>
              </w:tabs>
            </w:pPr>
            <w:r>
              <w:t>Estate charge</w:t>
            </w:r>
            <w:r>
              <w:tab/>
              <w:t>£</w:t>
            </w:r>
            <w:r w:rsidR="00CD58C4">
              <w:t>23.63</w:t>
            </w:r>
          </w:p>
          <w:p w14:paraId="2E094B40" w14:textId="6872C4AA" w:rsidR="00223B78" w:rsidRDefault="00A84379">
            <w:pPr>
              <w:pStyle w:val="Normalintable"/>
              <w:tabs>
                <w:tab w:val="left" w:pos="2732"/>
              </w:tabs>
            </w:pPr>
            <w:r>
              <w:t>Buildings insurance</w:t>
            </w:r>
            <w:r>
              <w:tab/>
              <w:t>£</w:t>
            </w:r>
            <w:r w:rsidR="00E608FA">
              <w:t>7.15</w:t>
            </w:r>
          </w:p>
          <w:p w14:paraId="359894F7" w14:textId="25D76BCC" w:rsidR="00223B78" w:rsidRDefault="00A84379">
            <w:pPr>
              <w:pStyle w:val="Normalintable"/>
              <w:tabs>
                <w:tab w:val="left" w:pos="2732"/>
              </w:tabs>
            </w:pPr>
            <w:r>
              <w:t>Management fee</w:t>
            </w:r>
            <w:r>
              <w:tab/>
              <w:t>£</w:t>
            </w:r>
            <w:r w:rsidR="00CD58C4">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45136B9" w:rsidR="00223B78" w:rsidRDefault="00A84379">
            <w:pPr>
              <w:pStyle w:val="Normalintable"/>
              <w:tabs>
                <w:tab w:val="left" w:pos="2732"/>
              </w:tabs>
            </w:pPr>
            <w:r>
              <w:t xml:space="preserve">Total monthly payment </w:t>
            </w:r>
            <w:r>
              <w:rPr>
                <w:b/>
                <w:bCs/>
              </w:rPr>
              <w:t>excluding rent</w:t>
            </w:r>
            <w:r>
              <w:tab/>
              <w:t>£</w:t>
            </w:r>
            <w:r w:rsidR="00041921">
              <w:t>48.77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1921"/>
    <w:rsid w:val="00047815"/>
    <w:rsid w:val="00052C1F"/>
    <w:rsid w:val="000A57A3"/>
    <w:rsid w:val="000A66E8"/>
    <w:rsid w:val="00121A9A"/>
    <w:rsid w:val="00130EA6"/>
    <w:rsid w:val="00131967"/>
    <w:rsid w:val="00141F10"/>
    <w:rsid w:val="001B65DB"/>
    <w:rsid w:val="001E453A"/>
    <w:rsid w:val="00217010"/>
    <w:rsid w:val="00223B78"/>
    <w:rsid w:val="0023714C"/>
    <w:rsid w:val="003B3E32"/>
    <w:rsid w:val="0041046F"/>
    <w:rsid w:val="00456DFF"/>
    <w:rsid w:val="00517276"/>
    <w:rsid w:val="00585147"/>
    <w:rsid w:val="005E5B92"/>
    <w:rsid w:val="006B2138"/>
    <w:rsid w:val="006F6CF6"/>
    <w:rsid w:val="0072348A"/>
    <w:rsid w:val="007306B8"/>
    <w:rsid w:val="007331A6"/>
    <w:rsid w:val="00741252"/>
    <w:rsid w:val="00753309"/>
    <w:rsid w:val="007B2DAB"/>
    <w:rsid w:val="00815A6D"/>
    <w:rsid w:val="008204C2"/>
    <w:rsid w:val="00851508"/>
    <w:rsid w:val="00891552"/>
    <w:rsid w:val="008E20CD"/>
    <w:rsid w:val="0090606B"/>
    <w:rsid w:val="00916766"/>
    <w:rsid w:val="00974BDF"/>
    <w:rsid w:val="009A7B7C"/>
    <w:rsid w:val="00A12F46"/>
    <w:rsid w:val="00A219E3"/>
    <w:rsid w:val="00A25D14"/>
    <w:rsid w:val="00A84379"/>
    <w:rsid w:val="00AB370A"/>
    <w:rsid w:val="00BC4BD3"/>
    <w:rsid w:val="00BE5819"/>
    <w:rsid w:val="00BF6521"/>
    <w:rsid w:val="00CA345C"/>
    <w:rsid w:val="00CA75C3"/>
    <w:rsid w:val="00CD58C4"/>
    <w:rsid w:val="00D14418"/>
    <w:rsid w:val="00D9304E"/>
    <w:rsid w:val="00DA404B"/>
    <w:rsid w:val="00DC2CAB"/>
    <w:rsid w:val="00DC6210"/>
    <w:rsid w:val="00DD2129"/>
    <w:rsid w:val="00E608FA"/>
    <w:rsid w:val="00E71D2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ACACA-75C5-481C-B628-79AF32B17ACF}">
  <ds:schemaRefs>
    <ds:schemaRef ds:uri="http://schemas.microsoft.com/sharepoint/v3/contenttype/forms"/>
  </ds:schemaRefs>
</ds:datastoreItem>
</file>

<file path=customXml/itemProps2.xml><?xml version="1.0" encoding="utf-8"?>
<ds:datastoreItem xmlns:ds="http://schemas.openxmlformats.org/officeDocument/2006/customXml" ds:itemID="{9C44CC7D-A6A4-47F3-A28D-85D4A05C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7694A-E88E-4442-8F97-B32CBCDDEB44}">
  <ds:schemaRefs>
    <ds:schemaRef ds:uri="http://schemas.microsoft.com/office/2006/documentManagement/types"/>
    <ds:schemaRef ds:uri="http://purl.org/dc/elements/1.1/"/>
    <ds:schemaRef ds:uri="http://purl.org/dc/dcmitype/"/>
    <ds:schemaRef ds:uri="http://purl.org/dc/terms/"/>
    <ds:schemaRef ds:uri="http://www.w3.org/XML/1998/namespace"/>
    <ds:schemaRef ds:uri="afcb81ba-c16e-479e-8f37-07984e2441d5"/>
    <ds:schemaRef ds:uri="http://schemas.microsoft.com/office/2006/metadata/properties"/>
    <ds:schemaRef ds:uri="bc4509fb-4071-4ee5-8de4-efce06c60b32"/>
    <ds:schemaRef ds:uri="http://schemas.microsoft.com/office/infopath/2007/PartnerControls"/>
    <ds:schemaRef ds:uri="http://schemas.openxmlformats.org/package/2006/metadata/core-properties"/>
    <ds:schemaRef ds:uri="b3b68d84-7da2-4782-aada-e3509bb73e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8</cp:revision>
  <cp:lastPrinted>2022-07-24T17:43:00Z</cp:lastPrinted>
  <dcterms:created xsi:type="dcterms:W3CDTF">2024-12-23T17:54:00Z</dcterms:created>
  <dcterms:modified xsi:type="dcterms:W3CDTF">2025-03-07T14:41:00Z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